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0E" w:rsidRDefault="0033710E" w:rsidP="0033710E">
      <w:pPr>
        <w:rPr>
          <w:rFonts w:asciiTheme="majorBidi" w:hAnsiTheme="majorBidi" w:cstheme="majorBidi"/>
          <w:sz w:val="24"/>
          <w:szCs w:val="24"/>
        </w:rPr>
      </w:pP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</w:t>
      </w: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Žiadateľ ( meno, priezvisko, trvalý pobyt, kontakt, resp. názov firmy, sídlo, IČO ) </w:t>
      </w: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710E" w:rsidRPr="005F6775" w:rsidRDefault="0033710E" w:rsidP="0033710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</w:t>
      </w:r>
      <w:r w:rsidRPr="005F6775">
        <w:rPr>
          <w:rFonts w:asciiTheme="majorBidi" w:hAnsiTheme="majorBidi" w:cstheme="majorBidi"/>
          <w:b/>
          <w:bCs/>
          <w:sz w:val="24"/>
          <w:szCs w:val="24"/>
        </w:rPr>
        <w:t>Obec Zemianske Podhradie</w:t>
      </w: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Zemianske Podhradie 138</w:t>
      </w: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V Zemianskom Podhradí</w:t>
      </w: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dňa</w:t>
      </w: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710E" w:rsidRPr="00B10E4F" w:rsidRDefault="0033710E" w:rsidP="0033710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Vec: </w:t>
      </w:r>
      <w:r w:rsidRPr="00B10E4F">
        <w:rPr>
          <w:rFonts w:asciiTheme="majorBidi" w:hAnsiTheme="majorBidi" w:cstheme="majorBidi"/>
          <w:b/>
          <w:bCs/>
          <w:sz w:val="24"/>
          <w:szCs w:val="24"/>
          <w:u w:val="single"/>
        </w:rPr>
        <w:t>Žiadosť o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 zrušenie </w:t>
      </w:r>
      <w:r w:rsidRPr="00B10E4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súpisného čísla </w:t>
      </w: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0"/>
          <w:szCs w:val="20"/>
        </w:rPr>
        <w:t xml:space="preserve">     </w:t>
      </w:r>
      <w:r w:rsidRPr="0033710E">
        <w:rPr>
          <w:rFonts w:asciiTheme="majorBidi" w:hAnsiTheme="majorBidi" w:cstheme="majorBidi"/>
          <w:sz w:val="24"/>
          <w:szCs w:val="24"/>
        </w:rPr>
        <w:t>Týmto Vás žiadam o </w:t>
      </w:r>
      <w:r w:rsidRPr="0033710E">
        <w:rPr>
          <w:rFonts w:asciiTheme="majorBidi" w:hAnsiTheme="majorBidi" w:cstheme="majorBidi"/>
          <w:b/>
          <w:bCs/>
          <w:sz w:val="24"/>
          <w:szCs w:val="24"/>
        </w:rPr>
        <w:t>zrušenie</w:t>
      </w:r>
      <w:r w:rsidRPr="0033710E">
        <w:rPr>
          <w:rFonts w:asciiTheme="majorBidi" w:hAnsiTheme="majorBidi" w:cstheme="majorBidi"/>
          <w:sz w:val="24"/>
          <w:szCs w:val="24"/>
        </w:rPr>
        <w:t xml:space="preserve"> súpisného čísla 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</w:t>
      </w:r>
    </w:p>
    <w:p w:rsidR="0033710E" w:rsidRP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710E" w:rsidRPr="00575EF0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budovu (názov - označenie budovy)  ...............................................................................</w:t>
      </w:r>
    </w:p>
    <w:p w:rsidR="0033710E" w:rsidRPr="00575EF0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ktorá sa nachádza na pozemku (parcelné číslo pod stavbou ) ..............................................</w:t>
      </w:r>
    </w:p>
    <w:p w:rsidR="0033710E" w:rsidRPr="00575EF0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 </w:t>
      </w:r>
      <w:proofErr w:type="spellStart"/>
      <w:r>
        <w:rPr>
          <w:rFonts w:asciiTheme="majorBidi" w:hAnsiTheme="majorBidi" w:cstheme="majorBidi"/>
          <w:sz w:val="24"/>
          <w:szCs w:val="24"/>
        </w:rPr>
        <w:t>k.ú</w:t>
      </w:r>
      <w:proofErr w:type="spellEnd"/>
      <w:r>
        <w:rPr>
          <w:rFonts w:asciiTheme="majorBidi" w:hAnsiTheme="majorBidi" w:cstheme="majorBidi"/>
          <w:sz w:val="24"/>
          <w:szCs w:val="24"/>
        </w:rPr>
        <w:t>. Zemianske Podhradie.</w:t>
      </w: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stavbu bolo vydané rozhodnutie, ktorým bolo povolené asanovať stavbu – asanačné rozhodnutie:</w:t>
      </w: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orgán, ktorý rozhodnutie vydal: .................................................................................................</w:t>
      </w: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Číslo rozhodnutia: ..................................................   zo dňa :  ...................................................</w:t>
      </w: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Rozhodnutie nadobudlo právoplatnosť dňa : ..............................................................................</w:t>
      </w: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710E" w:rsidRDefault="0033710E" w:rsidP="003371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Stavebník: ...................................................................................................................................</w:t>
      </w:r>
    </w:p>
    <w:p w:rsidR="0033710E" w:rsidRDefault="0033710E" w:rsidP="0033710E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  <w:r w:rsidRPr="006950EF">
        <w:rPr>
          <w:rFonts w:asciiTheme="majorBidi" w:hAnsiTheme="majorBidi" w:cstheme="majorBidi"/>
          <w:sz w:val="20"/>
          <w:szCs w:val="20"/>
        </w:rPr>
        <w:t xml:space="preserve"> (uviesť meno, priezvisko, trvalé bydlisko, resp. názov firmy, IČO, sídlo)     </w:t>
      </w:r>
    </w:p>
    <w:p w:rsidR="0033710E" w:rsidRDefault="0033710E" w:rsidP="0033710E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</w:p>
    <w:p w:rsidR="0033710E" w:rsidRDefault="0033710E" w:rsidP="0033710E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</w:p>
    <w:p w:rsidR="0033710E" w:rsidRDefault="0033710E" w:rsidP="0033710E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Súčasne dávam súhlas so spracovaním osobných údajov na tento účel v zmysle zákona č. 122/2013 </w:t>
      </w:r>
      <w:proofErr w:type="spellStart"/>
      <w:r>
        <w:rPr>
          <w:rFonts w:asciiTheme="majorBidi" w:hAnsiTheme="majorBidi" w:cstheme="majorBidi"/>
          <w:sz w:val="20"/>
          <w:szCs w:val="20"/>
        </w:rPr>
        <w:t>Z.z</w:t>
      </w:r>
      <w:proofErr w:type="spellEnd"/>
      <w:r>
        <w:rPr>
          <w:rFonts w:asciiTheme="majorBidi" w:hAnsiTheme="majorBidi" w:cstheme="majorBidi"/>
          <w:sz w:val="20"/>
          <w:szCs w:val="20"/>
        </w:rPr>
        <w:t>. o ochrane osobných údajov v znení neskorších predpisov.</w:t>
      </w:r>
    </w:p>
    <w:p w:rsidR="0033710E" w:rsidRDefault="0033710E" w:rsidP="0033710E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</w:p>
    <w:p w:rsidR="0033710E" w:rsidRDefault="0033710E" w:rsidP="0033710E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</w:p>
    <w:p w:rsidR="0033710E" w:rsidRDefault="0033710E" w:rsidP="0033710E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</w:p>
    <w:p w:rsidR="0033710E" w:rsidRDefault="0033710E" w:rsidP="0033710E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</w:p>
    <w:p w:rsidR="0033710E" w:rsidRDefault="0033710E" w:rsidP="0033710E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----------------------------------------------------</w:t>
      </w:r>
    </w:p>
    <w:p w:rsidR="0033710E" w:rsidRDefault="0033710E" w:rsidP="0033710E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Podpis žiadateľa</w:t>
      </w:r>
    </w:p>
    <w:p w:rsidR="0033710E" w:rsidRDefault="0033710E" w:rsidP="0033710E">
      <w:pPr>
        <w:spacing w:after="0" w:line="240" w:lineRule="auto"/>
        <w:ind w:right="-426"/>
        <w:rPr>
          <w:rFonts w:asciiTheme="majorBidi" w:hAnsiTheme="majorBidi" w:cstheme="majorBidi"/>
          <w:sz w:val="20"/>
          <w:szCs w:val="20"/>
        </w:rPr>
      </w:pPr>
    </w:p>
    <w:p w:rsidR="00D01235" w:rsidRDefault="0033710E">
      <w:pPr>
        <w:rPr>
          <w:rFonts w:asciiTheme="majorBidi" w:hAnsiTheme="majorBidi" w:cstheme="majorBidi"/>
          <w:sz w:val="20"/>
          <w:szCs w:val="20"/>
        </w:rPr>
      </w:pPr>
      <w:r w:rsidRPr="0033710E">
        <w:rPr>
          <w:rFonts w:asciiTheme="majorBidi" w:hAnsiTheme="majorBidi" w:cstheme="majorBidi"/>
          <w:sz w:val="20"/>
          <w:szCs w:val="20"/>
        </w:rPr>
        <w:t>Prílohy:</w:t>
      </w:r>
    </w:p>
    <w:p w:rsidR="0033710E" w:rsidRDefault="0033710E" w:rsidP="0033710E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Doklad o vlastníctve (</w:t>
      </w:r>
      <w:proofErr w:type="spellStart"/>
      <w:r>
        <w:rPr>
          <w:rFonts w:asciiTheme="majorBidi" w:hAnsiTheme="majorBidi" w:cstheme="majorBidi"/>
          <w:sz w:val="20"/>
          <w:szCs w:val="20"/>
        </w:rPr>
        <w:t>LV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k budove, príp. doklad o inom práve k pozemku)</w:t>
      </w:r>
    </w:p>
    <w:p w:rsidR="0033710E" w:rsidRDefault="0033710E" w:rsidP="0033710E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Právoplatné rozhodnutie o odstránení stavby</w:t>
      </w:r>
    </w:p>
    <w:p w:rsidR="0033710E" w:rsidRPr="0033710E" w:rsidRDefault="0033710E" w:rsidP="0033710E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Kopia katastrálnej mapy s vyznačením, ktorá stavba je predmetom asanácie</w:t>
      </w:r>
    </w:p>
    <w:p w:rsidR="0033710E" w:rsidRDefault="0033710E"/>
    <w:sectPr w:rsidR="0033710E" w:rsidSect="0033710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0A7"/>
    <w:multiLevelType w:val="hybridMultilevel"/>
    <w:tmpl w:val="664E597E"/>
    <w:lvl w:ilvl="0" w:tplc="5B52F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10E"/>
    <w:rsid w:val="0033710E"/>
    <w:rsid w:val="006C417E"/>
    <w:rsid w:val="00791DF5"/>
    <w:rsid w:val="00983D10"/>
    <w:rsid w:val="00B0456D"/>
    <w:rsid w:val="00BC5721"/>
    <w:rsid w:val="00D01235"/>
    <w:rsid w:val="00EB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71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7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2018-06-28T11:11:00Z</dcterms:created>
  <dcterms:modified xsi:type="dcterms:W3CDTF">2018-06-28T11:20:00Z</dcterms:modified>
</cp:coreProperties>
</file>